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B4" w:rsidRPr="00D76894" w:rsidRDefault="00D353B4" w:rsidP="00D353B4">
      <w:pPr>
        <w:jc w:val="center"/>
        <w:rPr>
          <w:b/>
          <w:sz w:val="20"/>
          <w:szCs w:val="20"/>
        </w:rPr>
      </w:pPr>
      <w:r w:rsidRPr="00D76894">
        <w:rPr>
          <w:b/>
          <w:sz w:val="20"/>
          <w:szCs w:val="20"/>
        </w:rPr>
        <w:t>Ин</w:t>
      </w:r>
      <w:bookmarkStart w:id="0" w:name="_GoBack"/>
      <w:bookmarkEnd w:id="0"/>
      <w:r w:rsidRPr="00D76894">
        <w:rPr>
          <w:b/>
          <w:sz w:val="20"/>
          <w:szCs w:val="20"/>
        </w:rPr>
        <w:t>формация о результатах исполнения договора</w:t>
      </w:r>
    </w:p>
    <w:p w:rsidR="00D353B4" w:rsidRPr="00D76894" w:rsidRDefault="00D353B4" w:rsidP="00D353B4">
      <w:pPr>
        <w:rPr>
          <w:bCs/>
          <w:sz w:val="20"/>
          <w:szCs w:val="20"/>
        </w:rPr>
      </w:pPr>
      <w:r w:rsidRPr="00D76894">
        <w:rPr>
          <w:sz w:val="20"/>
          <w:szCs w:val="20"/>
        </w:rPr>
        <w:t>Дата заключения и № договора (согласно реестру договоров ФГУП «ППП»):  №</w:t>
      </w:r>
      <w:r w:rsidRPr="00D76894">
        <w:rPr>
          <w:bCs/>
          <w:sz w:val="20"/>
          <w:szCs w:val="20"/>
        </w:rPr>
        <w:t xml:space="preserve"> Р806-УПП/24 от 20.09.2024</w:t>
      </w:r>
    </w:p>
    <w:p w:rsidR="00D353B4" w:rsidRPr="00D76894" w:rsidRDefault="00D353B4" w:rsidP="00D353B4">
      <w:pPr>
        <w:rPr>
          <w:sz w:val="20"/>
          <w:szCs w:val="20"/>
        </w:rPr>
      </w:pPr>
      <w:r w:rsidRPr="00D76894">
        <w:rPr>
          <w:sz w:val="20"/>
          <w:szCs w:val="20"/>
        </w:rPr>
        <w:t>Реестровый номер договора (согласно реестру договоров в ЕИС):</w:t>
      </w:r>
      <w:r w:rsidRPr="00D76894">
        <w:rPr>
          <w:sz w:val="20"/>
          <w:szCs w:val="20"/>
        </w:rPr>
        <w:tab/>
        <w:t>_______________________________</w:t>
      </w:r>
    </w:p>
    <w:p w:rsidR="00D353B4" w:rsidRPr="00D76894" w:rsidRDefault="00D353B4" w:rsidP="00D353B4">
      <w:pPr>
        <w:tabs>
          <w:tab w:val="left" w:pos="426"/>
        </w:tabs>
        <w:rPr>
          <w:sz w:val="20"/>
          <w:szCs w:val="20"/>
        </w:rPr>
      </w:pPr>
      <w:r w:rsidRPr="00D76894">
        <w:rPr>
          <w:sz w:val="20"/>
          <w:szCs w:val="20"/>
        </w:rPr>
        <w:t xml:space="preserve">Наименование поставщика (подрядчика, исполнителя): </w:t>
      </w:r>
      <w:r w:rsidRPr="00D76894">
        <w:rPr>
          <w:b/>
          <w:sz w:val="20"/>
          <w:szCs w:val="20"/>
        </w:rPr>
        <w:t>ООО «ФОРТЕКС»</w:t>
      </w:r>
      <w:r w:rsidRPr="00D76894">
        <w:rPr>
          <w:b/>
          <w:sz w:val="20"/>
          <w:szCs w:val="20"/>
        </w:rPr>
        <w:br/>
      </w:r>
      <w:r w:rsidRPr="00D76894">
        <w:rPr>
          <w:sz w:val="20"/>
          <w:szCs w:val="20"/>
        </w:rPr>
        <w:t>Предмет договора: Поставка специальной одежды, обуви и средств индивидуальной защиты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1417"/>
        <w:gridCol w:w="1418"/>
        <w:gridCol w:w="3005"/>
        <w:gridCol w:w="993"/>
        <w:gridCol w:w="708"/>
        <w:gridCol w:w="1673"/>
        <w:gridCol w:w="1842"/>
        <w:gridCol w:w="993"/>
      </w:tblGrid>
      <w:tr w:rsidR="00D353B4" w:rsidRPr="00D76894" w:rsidTr="00BA0BC7">
        <w:tc>
          <w:tcPr>
            <w:tcW w:w="988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963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t>Авансовый платеж</w:t>
            </w:r>
          </w:p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D353B4" w:rsidRPr="00D76894" w:rsidRDefault="00D353B4" w:rsidP="00BA0BC7">
            <w:pPr>
              <w:jc w:val="center"/>
              <w:rPr>
                <w:b/>
                <w:bCs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D76894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D353B4" w:rsidRPr="00D76894" w:rsidRDefault="00D353B4" w:rsidP="00BA0B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3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8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673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353B4" w:rsidRPr="00D76894" w:rsidTr="00BA0BC7">
        <w:tc>
          <w:tcPr>
            <w:tcW w:w="988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353B4" w:rsidRPr="00D76894" w:rsidRDefault="00D353B4" w:rsidP="00BA0B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7"/>
          </w:tcPr>
          <w:p w:rsidR="00D353B4" w:rsidRPr="00D76894" w:rsidRDefault="00D353B4" w:rsidP="00BA0B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4499E" w:rsidRPr="00D76894" w:rsidRDefault="0044499E" w:rsidP="00BE2A68">
      <w:pPr>
        <w:pStyle w:val="a3"/>
        <w:jc w:val="center"/>
        <w:rPr>
          <w:b/>
          <w:sz w:val="20"/>
          <w:szCs w:val="20"/>
          <w:u w:val="single"/>
        </w:rPr>
      </w:pPr>
    </w:p>
    <w:p w:rsidR="00BE2A68" w:rsidRPr="00D76894" w:rsidRDefault="00EB3531" w:rsidP="00EB3531">
      <w:pPr>
        <w:jc w:val="center"/>
        <w:rPr>
          <w:b/>
          <w:sz w:val="20"/>
          <w:szCs w:val="20"/>
          <w:u w:val="single"/>
        </w:rPr>
      </w:pPr>
      <w:r w:rsidRPr="00D76894">
        <w:rPr>
          <w:b/>
          <w:sz w:val="20"/>
          <w:szCs w:val="20"/>
          <w:u w:val="single"/>
        </w:rPr>
        <w:t>УПД№2656 от 16.12.2024</w:t>
      </w:r>
    </w:p>
    <w:tbl>
      <w:tblPr>
        <w:tblW w:w="11906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992"/>
        <w:gridCol w:w="850"/>
        <w:gridCol w:w="1560"/>
        <w:gridCol w:w="1842"/>
        <w:gridCol w:w="993"/>
        <w:gridCol w:w="1133"/>
      </w:tblGrid>
      <w:tr w:rsidR="00472AB8" w:rsidRPr="00D76894" w:rsidTr="0033658F">
        <w:trPr>
          <w:gridAfter w:val="1"/>
          <w:wAfter w:w="1133" w:type="dxa"/>
          <w:trHeight w:val="1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F56272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="00472AB8" w:rsidRPr="00D76894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472AB8" w:rsidRPr="00D76894" w:rsidTr="0033658F">
        <w:trPr>
          <w:gridAfter w:val="1"/>
          <w:wAfter w:w="1133" w:type="dxa"/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7689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14.12.11.120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мужской летний для защиты от механических воздействий и ОПЗ/куртка + полукомбинезон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(«Профессионал-2Ф»), Россия.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540250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C1022C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89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14.12.11.120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мужской с водоотталкивающей пропиткой («НЕПТУН»),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540250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C1022C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3 700,50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Куртка женская зимняя («Снежинка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C1022C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67418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2 968,20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C102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Куртка мужская зимняя («Люкс»),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14.12.21.120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женский летний /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куртка+брюки</w:t>
            </w:r>
            <w:proofErr w:type="spellEnd"/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(«КЛИНПЛЕКС-Ф ВИТА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Лайт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»), Россия.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3 360,00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14.14.30.110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(размер М), Россия.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677F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 (размер XL),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 (размер 2XL),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(размер 3XL), Россия.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(размер 4XL), Россия.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F953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Халат женский («ЭВЕЛИН», рукав ¾, графит/мятный),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2 278,80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14.12.22.110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Брюки женские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(«ЛИНДРЕД ОРИОН»),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2 217,60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Блуза женская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(«ЛИНДРЕД ОРИОН»,</w:t>
            </w:r>
            <w:proofErr w:type="gramEnd"/>
          </w:p>
          <w:p w:rsidR="009A654F" w:rsidRPr="00D76894" w:rsidRDefault="009A654F" w:rsidP="00871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рукав короткий),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F76428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1 837,50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трикотажные для защиты от внешних воздействий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(«ЛЮКС» с точечным ПВХ-покрытием ладони, 10-ый класс), Россия.</w:t>
            </w:r>
            <w:proofErr w:type="gramEnd"/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из полимерных материалов для защиты от внешних воздействий (перчатки диэлектрические латексные АЗРИ класс 0),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736,50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22.19.60.114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резиновые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(«ЛОТОС», 1 сорт), Россия.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35),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36),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37),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38),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39),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40),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41),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15.20.14.110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текстильная (Туфли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6808-43208)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Эмануэла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»).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1 150,50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</w:t>
            </w:r>
          </w:p>
          <w:p w:rsidR="009A654F" w:rsidRPr="00D76894" w:rsidRDefault="009A654F" w:rsidP="008121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(туфли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5964-07101) «Света», размер 39),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2 599,50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(туфли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«АЛМИ» (арт. 5964-07101) «Света», размер </w:t>
            </w: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40), Россия.</w:t>
            </w:r>
            <w:proofErr w:type="gramEnd"/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lastRenderedPageBreak/>
              <w:br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2 599,50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39),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1 506,00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41),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1 506,00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(полуботинки мужские ПУ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ЭлитСпецОбувь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 (арт.23-0)),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2 494,80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Галоши диэлектрические.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885,00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14.19.42.161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Кепи-бейсболка утеплённая,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14.19.42.161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Кепи-бейсболка,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Фартук профессиональный (Фартук ПВХ КЩС до 80% уплотненный),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76894">
              <w:rPr>
                <w:sz w:val="20"/>
                <w:szCs w:val="20"/>
              </w:rPr>
              <w:t>32.50.</w:t>
            </w:r>
            <w:r w:rsidRPr="00D76894">
              <w:rPr>
                <w:sz w:val="20"/>
                <w:szCs w:val="20"/>
                <w:lang w:val="en-US"/>
              </w:rPr>
              <w:t>42</w:t>
            </w:r>
            <w:r w:rsidRPr="00D76894">
              <w:rPr>
                <w:sz w:val="20"/>
                <w:szCs w:val="20"/>
              </w:rPr>
              <w:t>.12</w:t>
            </w:r>
            <w:r w:rsidRPr="00D7689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Защитные очки («RUIZ 1»),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871A7B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448,20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32.99.11.170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Противошумные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наушники («СОМЗ-1 ЯГУАР»),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32.99.11.120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Полумаска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фильтрующая 3М FFP2 с клапаном выдоха. Китай.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127,50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32.99.11.120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Полумаска фильтрующая 3М 6300 FFP3. Китай.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1 875,00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32.99.11.111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Фильтр 6054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(в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</w:t>
            </w:r>
            <w:proofErr w:type="spellStart"/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). Китай.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396,60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32.99.11.111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Фильтр 6055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(в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</w:t>
            </w:r>
            <w:proofErr w:type="spellStart"/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). Китай.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396,60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D76894" w:rsidTr="0033658F">
        <w:trPr>
          <w:gridAfter w:val="1"/>
          <w:wAfter w:w="1133" w:type="dxa"/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94081C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br/>
              <w:t>32.99.11.111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Фильтр 6057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(в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</w:t>
            </w:r>
            <w:proofErr w:type="spellStart"/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). Китай.</w:t>
            </w:r>
          </w:p>
          <w:p w:rsidR="009A654F" w:rsidRPr="00D76894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366,00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D76894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B48BA" w:rsidRPr="00D76894" w:rsidRDefault="00FB48BA" w:rsidP="00AB6F07">
      <w:pPr>
        <w:jc w:val="both"/>
        <w:rPr>
          <w:sz w:val="20"/>
          <w:szCs w:val="20"/>
        </w:rPr>
      </w:pPr>
    </w:p>
    <w:p w:rsidR="00DF0493" w:rsidRPr="00D76894" w:rsidRDefault="00DF0493" w:rsidP="00D16E58">
      <w:pPr>
        <w:rPr>
          <w:sz w:val="20"/>
          <w:szCs w:val="20"/>
        </w:rPr>
      </w:pPr>
    </w:p>
    <w:p w:rsidR="00EB3531" w:rsidRPr="00D76894" w:rsidRDefault="00EB3531" w:rsidP="00EB3531">
      <w:pPr>
        <w:jc w:val="center"/>
        <w:rPr>
          <w:b/>
          <w:sz w:val="20"/>
          <w:szCs w:val="20"/>
          <w:u w:val="single"/>
        </w:rPr>
      </w:pPr>
      <w:r w:rsidRPr="00D76894">
        <w:rPr>
          <w:b/>
          <w:sz w:val="20"/>
          <w:szCs w:val="20"/>
          <w:u w:val="single"/>
        </w:rPr>
        <w:t>УПД№2657 от 16.12.2024</w:t>
      </w:r>
    </w:p>
    <w:p w:rsidR="00F76428" w:rsidRPr="00D76894" w:rsidRDefault="00F76428" w:rsidP="00EB3531">
      <w:pPr>
        <w:tabs>
          <w:tab w:val="left" w:pos="5580"/>
        </w:tabs>
        <w:rPr>
          <w:sz w:val="20"/>
          <w:szCs w:val="20"/>
        </w:rPr>
      </w:pPr>
    </w:p>
    <w:tbl>
      <w:tblPr>
        <w:tblW w:w="10773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992"/>
        <w:gridCol w:w="850"/>
        <w:gridCol w:w="1560"/>
        <w:gridCol w:w="1842"/>
        <w:gridCol w:w="993"/>
      </w:tblGrid>
      <w:tr w:rsidR="00F76428" w:rsidRPr="00D76894" w:rsidTr="00EB3531">
        <w:trPr>
          <w:trHeight w:val="1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F76428" w:rsidRPr="00D76894" w:rsidTr="00EB3531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D76894" w:rsidRDefault="00F76428" w:rsidP="00F764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14.12.11.120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мужской летний для защиты от механических воздействий и ОПЗ/куртка + полукомбинезон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(«Профессионал-2Ф»), Россия.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D353B4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89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Куртка мужская зимняя («Люкс»),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D353B4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 (размер XL),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D353B4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 (размер 2XL),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D353B4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(размер 3XL), Россия.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D353B4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14.14.30.110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(размер 4XL), Россия.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D353B4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(размер 5XL), Россия.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трикотажные для защиты от внешних воздействий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(«ЛЮКС» с точечным ПВХ-покрытием ладони, 10-ый класс), Россия.</w:t>
            </w:r>
            <w:proofErr w:type="gramEnd"/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81215B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22.19.60.114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резиновые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(«ЛОТОС», 1 сорт), Россия.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81215B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трикотажные для защиты от внешних воздействий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(«Винтер Люкс TW-59»), Россия.</w:t>
            </w:r>
          </w:p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81215B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240,30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(полуботинки мужские ПУ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ЭлитСпецОбувь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 (арт.23-0)),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76428" w:rsidRPr="00D76894" w:rsidRDefault="0081215B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2 494,80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6428" w:rsidRPr="00D76894" w:rsidTr="00EB3531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14.19.42.161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Кепи-бейсболка,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76428" w:rsidRPr="00D76894" w:rsidRDefault="0081215B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28" w:rsidRPr="00D76894" w:rsidRDefault="00F76428" w:rsidP="00F764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76428" w:rsidRPr="00D76894" w:rsidRDefault="00F76428" w:rsidP="00D16E58">
      <w:pPr>
        <w:rPr>
          <w:sz w:val="20"/>
          <w:szCs w:val="20"/>
        </w:rPr>
      </w:pPr>
    </w:p>
    <w:p w:rsidR="00BA0BC7" w:rsidRPr="00D76894" w:rsidRDefault="00BA0BC7" w:rsidP="00D16E58">
      <w:pPr>
        <w:rPr>
          <w:b/>
          <w:sz w:val="20"/>
          <w:szCs w:val="20"/>
        </w:rPr>
      </w:pPr>
    </w:p>
    <w:p w:rsidR="00BA0BC7" w:rsidRPr="00D76894" w:rsidRDefault="00BA0BC7" w:rsidP="00D16E58">
      <w:pPr>
        <w:rPr>
          <w:b/>
          <w:sz w:val="20"/>
          <w:szCs w:val="20"/>
        </w:rPr>
      </w:pPr>
    </w:p>
    <w:p w:rsidR="00BA0BC7" w:rsidRPr="00D76894" w:rsidRDefault="00EB3531" w:rsidP="00EB3531">
      <w:pPr>
        <w:jc w:val="center"/>
        <w:rPr>
          <w:b/>
          <w:sz w:val="20"/>
          <w:szCs w:val="20"/>
        </w:rPr>
      </w:pPr>
      <w:r w:rsidRPr="00D76894">
        <w:rPr>
          <w:b/>
          <w:sz w:val="20"/>
          <w:szCs w:val="20"/>
          <w:u w:val="single"/>
        </w:rPr>
        <w:t>УПД №2658 от 16.12.2024</w:t>
      </w:r>
    </w:p>
    <w:p w:rsidR="00BA0BC7" w:rsidRPr="00D76894" w:rsidRDefault="00BA0BC7" w:rsidP="00D16E58">
      <w:pPr>
        <w:rPr>
          <w:b/>
          <w:sz w:val="20"/>
          <w:szCs w:val="20"/>
          <w:u w:val="single"/>
        </w:rPr>
      </w:pPr>
    </w:p>
    <w:tbl>
      <w:tblPr>
        <w:tblW w:w="10773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992"/>
        <w:gridCol w:w="850"/>
        <w:gridCol w:w="1701"/>
        <w:gridCol w:w="1701"/>
        <w:gridCol w:w="993"/>
      </w:tblGrid>
      <w:tr w:rsidR="00BA0BC7" w:rsidRPr="00D76894" w:rsidTr="00EB3531">
        <w:trPr>
          <w:trHeight w:val="1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BA0BC7" w:rsidRPr="00D76894" w:rsidTr="00EB353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C7" w:rsidRPr="00D76894" w:rsidRDefault="00BA0BC7" w:rsidP="00BA0B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14.12.11.120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мужской летний для защиты от механических воздействий и ОПЗ/куртка + полукомбинезон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(«Профессионал-2Ф»),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89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14.12.11.120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мужской с водоотталкивающей пропиткой («НЕПТУН»),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3 700,50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Куртка женская зимняя («Снежинка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2 968,20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Куртка мужская зимняя («Люкс»),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14.12.21.120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женский летний /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куртка+брюки</w:t>
            </w:r>
            <w:proofErr w:type="spellEnd"/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(«КЛИНПЛЕКС-Ф ВИТА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Лайт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3 360,00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 (размер XL),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 (размер 2XL),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(размер 3XL),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(размер 6XL),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Халат мужской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(«Профессионал», темно-серый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светло-серым),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2 949,90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14.12.30.132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Халат женский («ЭВЕЛИН», рукав ¾, графит/мятный),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2 278,80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14.12.22.110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Брюки женские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(«ЛИНДРЕД ОРИОН»),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2 217,60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Блуза женская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(«ЛИНДРЕД ОРИОН»,</w:t>
            </w:r>
            <w:proofErr w:type="gramEnd"/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рукав короткий),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1 837,50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Жилет приталенного силуэта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El-Risto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»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женский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черный),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2 386,80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14.13.35.110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Брюки классического кроя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El-Risto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 женские, черные),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1 785,60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Блузка («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El-Risto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 женская, белая),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2 376,00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трикотажные для защиты от внешних воздействий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(«ЛЮКС» с точечным ПВХ-покрытием ладони, 10-ый класс), Россия.</w:t>
            </w:r>
            <w:proofErr w:type="gramEnd"/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трикотажные для защиты от внешних воздействий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двойным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латексным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обливом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из полимерных материалов для защиты от внешних воздействий (перчатки диэлектрические латексные АЗРИ класс 0),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736,50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22.19.60.114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резиновые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(«ЛОТОС», 1 сорт),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14.19.23.140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тонкие «МИКРОН»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TNY-24,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105,30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трикотажные для защиты от внешних воздействий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(«Винтер Люкс TW-59»),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240,30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36),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37),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38),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39),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40),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41),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15.20.11.113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Сапоги резиновые формовые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Step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мужские, размер 42),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7D631D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885,30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15.20.11.113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Сапоги резиновые формовые («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Step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мужские, размер 43),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885,30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15.20.11.113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Сапоги резиновые формовые («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Step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мужские, размер 45),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885,30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специальная кожаная для защиты от повышенных температур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(сапоги мужские комбинированные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ЛЛО004, размер 40), Россия.</w:t>
            </w:r>
            <w:proofErr w:type="gramEnd"/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3 318,00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специальная кожаная для защиты от повышенных температур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(сапоги мужские комбинированные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ЛЛО004, размер 41), Россия.</w:t>
            </w:r>
            <w:proofErr w:type="gramEnd"/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3 318,00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специальная кожаная для защиты от повышенных температур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(сапоги мужские комбинированные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ЛЛО004, размер 43), Россия.</w:t>
            </w:r>
            <w:proofErr w:type="gramEnd"/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3 318,00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специальная кожаная для защиты от повышенных температур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(сапоги мужские комбинированные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ЛЛО004, размер 46), Россия.</w:t>
            </w:r>
            <w:proofErr w:type="gramEnd"/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3 318,00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Обувь специальная кожаная для защиты от повышенных температур (сапоги женские комбинированные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ЛЛО004, размер 37),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3 318,00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15.20.32.124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специальная кожаная для защиты от повышенных температур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(сапоги женские комбинированные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ЛЛО004, размер 39), Россия.</w:t>
            </w:r>
            <w:proofErr w:type="gramEnd"/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3 318,00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(полуботинки мужские ПУ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ЭлитСпецОбувь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 (арт.23-0)),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C22FD1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2 494,80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Галоши диэлектрические.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C22FD1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14.19.42.161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Кепи-бейсболка утеплённая,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C22FD1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14.19.42.161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Кепи-бейсболка,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C22FD1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Фартук профессиональный (Фартук ПВХ КЩС до 80% уплотненный),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C22FD1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76894">
              <w:rPr>
                <w:sz w:val="20"/>
                <w:szCs w:val="20"/>
              </w:rPr>
              <w:t>32.50.</w:t>
            </w:r>
            <w:r w:rsidRPr="00D76894">
              <w:rPr>
                <w:sz w:val="20"/>
                <w:szCs w:val="20"/>
                <w:lang w:val="en-US"/>
              </w:rPr>
              <w:t>42</w:t>
            </w:r>
            <w:r w:rsidRPr="00D76894">
              <w:rPr>
                <w:sz w:val="20"/>
                <w:szCs w:val="20"/>
              </w:rPr>
              <w:t>.12</w:t>
            </w:r>
            <w:r w:rsidRPr="00D7689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Защитные очки («RUIZ 1»),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C22FD1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448,20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0BC7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Жилет сигнальный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 СОП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оранжевый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), Россия.</w:t>
            </w:r>
          </w:p>
          <w:p w:rsidR="00BA0BC7" w:rsidRPr="00D76894" w:rsidRDefault="00BA0BC7" w:rsidP="00BA0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BC7" w:rsidRPr="00D76894" w:rsidRDefault="00BA0BC7" w:rsidP="00BA0B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A0BC7" w:rsidRPr="00D76894" w:rsidRDefault="00BA0BC7" w:rsidP="00BA0BC7">
      <w:pPr>
        <w:jc w:val="both"/>
        <w:rPr>
          <w:sz w:val="20"/>
          <w:szCs w:val="20"/>
        </w:rPr>
      </w:pPr>
    </w:p>
    <w:p w:rsidR="00C22FD1" w:rsidRPr="00D76894" w:rsidRDefault="00C22FD1" w:rsidP="00BA0BC7">
      <w:pPr>
        <w:jc w:val="both"/>
        <w:rPr>
          <w:sz w:val="20"/>
          <w:szCs w:val="20"/>
        </w:rPr>
      </w:pPr>
    </w:p>
    <w:p w:rsidR="00C22FD1" w:rsidRPr="00D76894" w:rsidRDefault="00C22FD1" w:rsidP="00BA0BC7">
      <w:pPr>
        <w:jc w:val="both"/>
        <w:rPr>
          <w:b/>
          <w:sz w:val="20"/>
          <w:szCs w:val="20"/>
        </w:rPr>
      </w:pPr>
    </w:p>
    <w:p w:rsidR="00C22FD1" w:rsidRPr="00D76894" w:rsidRDefault="00C22FD1" w:rsidP="00BA0BC7">
      <w:pPr>
        <w:jc w:val="both"/>
        <w:rPr>
          <w:b/>
          <w:sz w:val="20"/>
          <w:szCs w:val="20"/>
        </w:rPr>
      </w:pPr>
    </w:p>
    <w:p w:rsidR="00C22FD1" w:rsidRPr="00D76894" w:rsidRDefault="00C22FD1" w:rsidP="00BA0BC7">
      <w:pPr>
        <w:jc w:val="both"/>
        <w:rPr>
          <w:b/>
          <w:sz w:val="20"/>
          <w:szCs w:val="20"/>
        </w:rPr>
      </w:pPr>
    </w:p>
    <w:p w:rsidR="00C22FD1" w:rsidRPr="00D76894" w:rsidRDefault="00C22FD1" w:rsidP="00BA0BC7">
      <w:pPr>
        <w:jc w:val="both"/>
        <w:rPr>
          <w:b/>
          <w:sz w:val="20"/>
          <w:szCs w:val="20"/>
        </w:rPr>
      </w:pPr>
    </w:p>
    <w:p w:rsidR="00EB3531" w:rsidRPr="00D76894" w:rsidRDefault="00EB3531" w:rsidP="00EB3531">
      <w:pPr>
        <w:jc w:val="center"/>
        <w:rPr>
          <w:b/>
          <w:sz w:val="20"/>
          <w:szCs w:val="20"/>
          <w:u w:val="single"/>
        </w:rPr>
      </w:pPr>
      <w:r w:rsidRPr="00D76894">
        <w:rPr>
          <w:b/>
          <w:sz w:val="20"/>
          <w:szCs w:val="20"/>
          <w:u w:val="single"/>
        </w:rPr>
        <w:t>УПД №2660 от 16.12.2024</w:t>
      </w:r>
    </w:p>
    <w:p w:rsidR="00C22FD1" w:rsidRPr="00D76894" w:rsidRDefault="00C22FD1" w:rsidP="00EB3531">
      <w:pPr>
        <w:jc w:val="center"/>
        <w:rPr>
          <w:b/>
          <w:sz w:val="20"/>
          <w:szCs w:val="20"/>
        </w:rPr>
      </w:pPr>
    </w:p>
    <w:tbl>
      <w:tblPr>
        <w:tblW w:w="10347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992"/>
        <w:gridCol w:w="850"/>
        <w:gridCol w:w="1560"/>
        <w:gridCol w:w="1134"/>
        <w:gridCol w:w="1275"/>
      </w:tblGrid>
      <w:tr w:rsidR="00C22FD1" w:rsidRPr="00D76894" w:rsidTr="00EB3531">
        <w:trPr>
          <w:trHeight w:val="1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lastRenderedPageBreak/>
              <w:t>ОКПД 2****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C22FD1" w:rsidRPr="00D76894" w:rsidTr="00EB353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D1" w:rsidRPr="00D76894" w:rsidRDefault="00C22FD1" w:rsidP="00C22F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89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14.12.11.120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мужской летний для защиты от механических воздействий и ОПЗ/куртка + полукомбинезон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(«Профессионал-2Ф»), Россия.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89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14.12.11.120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мужской летний /куртка + брюки («Профессионал-1Ф»),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4 660,20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14.12.11.120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мужской с водоотталкивающей пропиткой («НЕПТУН»),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3 700,50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Одежда специальная для защиты от воды (Плащ «АЛЬБАТРОС ЛАЙТ» влагозащитный серый (XL)),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689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2 436,00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Одежда специальная для защиты от воды (Плащ «АЛЬБАТРОС ЛАЙТ» влагозащитный серый(2XL)),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2 436,00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Одежда специальная для защиты от воды (Плащ «АЛЬБАТРОС ЛАЙТ» влагозащитный серый(3XL)),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2 436,00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14.12.30.122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Куртка женская зимняя («Снежинка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2 968,20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Куртка мужская зимняя («Люкс»),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14.12.21.120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Костюм женский летний /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куртка+брюки</w:t>
            </w:r>
            <w:proofErr w:type="spellEnd"/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(«КЛИНПЛЕКС-Ф ВИТА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Лайт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»), Россия.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7689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D768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3 360,00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 (размер 2XL),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14.14.30.110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Футболка трикотажная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(размер 4XL), Россия.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382,50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Халат мужской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(«Профессионал», темно-серый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светло-серым), Россия.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2 949,90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трикотажные для защиты от внешних воздействий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(«ЛЮКС» с точечным ПВХ-покрытием ладони, 10-ый класс), Россия.</w:t>
            </w:r>
            <w:proofErr w:type="gramEnd"/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1613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трикотажные для защиты от внешних воздействий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двойным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латексным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обливом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), Россия.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Перчатки из полимерных материалов для защиты от внешних воздействий (перчатки диэлектрические латексные АЗРИ класс 0), </w:t>
            </w: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736,50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22.19.60.114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Перчатки резиновые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(«ЛОТОС», 1 сорт), Россия.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Перчатки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спилковые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комбинированные усиленные,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1 122,00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36),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37),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38),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39),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15.20.13.130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(сабо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4202-00101)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Ма-ша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размер 40),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1 506,00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15.20.14.110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текстильная (Туфли жен.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«АЛМИ» (арт. 6808-43208)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Эмануэла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»).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1 150,50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15.20.11.113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Сапоги резиновые формовые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Step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мужские, размер 42), Россия.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885,30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15.20.11.113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Сапоги резиновые формовые («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Step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мужские, размер 44),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885,30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lastRenderedPageBreak/>
              <w:t>15.20.11.113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Сапоги резиновые формовые («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Step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женские, размер 37) 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741,90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15.20.11.113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Сапоги резиновые формовые («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Step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», женские, размер 38) 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br/>
              <w:t>741,90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специальная кожаная для защиты от повышенных температур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(сапоги мужские комбинированные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ЛЛО004, размер 42), Россия.</w:t>
            </w:r>
            <w:proofErr w:type="gramEnd"/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3 318,00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специальная кожаная для защиты от повышенных температур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(сапоги мужские комбинированные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ЛЛО004, размер 44), Россия.</w:t>
            </w:r>
            <w:proofErr w:type="gramEnd"/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3 318,00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специальная кожаная для защиты от повышенных температур</w:t>
            </w:r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(сапоги мужские комбинированные 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ЛЛО004, размер 45), Россия.</w:t>
            </w:r>
            <w:proofErr w:type="gramEnd"/>
          </w:p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3 318,00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Обувь летняя с верхом из кожи (полуботинки мужские ПУ «</w:t>
            </w:r>
            <w:proofErr w:type="spellStart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ЭлитСпецОбувь</w:t>
            </w:r>
            <w:proofErr w:type="spellEnd"/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 (арт.23-0)),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2 494,80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15.20.32.121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Галоши диэлектрические.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17</w:t>
            </w: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14.19.42.161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Кепи-бейсболка,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14.12.30.131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Фартук профессиональный (Фартук ПВХ КЩС до 80% уплотненный),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2FD1" w:rsidRPr="00D76894" w:rsidTr="00EB3531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76894">
              <w:rPr>
                <w:sz w:val="20"/>
                <w:szCs w:val="20"/>
              </w:rPr>
              <w:lastRenderedPageBreak/>
              <w:t>32.50.</w:t>
            </w:r>
            <w:r w:rsidRPr="00D76894">
              <w:rPr>
                <w:sz w:val="20"/>
                <w:szCs w:val="20"/>
                <w:lang w:val="en-US"/>
              </w:rPr>
              <w:t>42</w:t>
            </w:r>
            <w:r w:rsidRPr="00D76894">
              <w:rPr>
                <w:sz w:val="20"/>
                <w:szCs w:val="20"/>
              </w:rPr>
              <w:t>.12</w:t>
            </w:r>
            <w:r w:rsidRPr="00D7689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7689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Защитные очки («RUIZ 1»),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677332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89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448,20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color w:val="000000"/>
                <w:sz w:val="20"/>
                <w:szCs w:val="20"/>
              </w:rPr>
            </w:pPr>
            <w:r w:rsidRPr="00D768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FD1" w:rsidRPr="00D76894" w:rsidRDefault="00C22FD1" w:rsidP="00C22F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22FD1" w:rsidRPr="00D76894" w:rsidRDefault="00C22FD1" w:rsidP="00C22FD1">
      <w:pPr>
        <w:jc w:val="both"/>
        <w:rPr>
          <w:sz w:val="20"/>
          <w:szCs w:val="20"/>
        </w:rPr>
      </w:pPr>
    </w:p>
    <w:p w:rsidR="00EB3531" w:rsidRPr="00D76894" w:rsidRDefault="00EB3531" w:rsidP="00C22FD1">
      <w:pPr>
        <w:jc w:val="both"/>
        <w:rPr>
          <w:sz w:val="20"/>
          <w:szCs w:val="20"/>
        </w:rPr>
      </w:pPr>
    </w:p>
    <w:tbl>
      <w:tblPr>
        <w:tblStyle w:val="a9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EB3531" w:rsidRPr="00D76894" w:rsidTr="00F300AC">
        <w:trPr>
          <w:trHeight w:val="437"/>
        </w:trPr>
        <w:tc>
          <w:tcPr>
            <w:tcW w:w="846" w:type="dxa"/>
          </w:tcPr>
          <w:p w:rsidR="00EB3531" w:rsidRPr="00D76894" w:rsidRDefault="00EB3531" w:rsidP="00F300AC">
            <w:pPr>
              <w:rPr>
                <w:b/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sym w:font="Wingdings 2" w:char="F053"/>
            </w:r>
            <w:r w:rsidRPr="00D76894">
              <w:rPr>
                <w:b/>
                <w:sz w:val="20"/>
                <w:szCs w:val="20"/>
              </w:rPr>
              <w:sym w:font="Wingdings 2" w:char="F020"/>
            </w:r>
          </w:p>
        </w:tc>
        <w:tc>
          <w:tcPr>
            <w:tcW w:w="3549" w:type="dxa"/>
          </w:tcPr>
          <w:p w:rsidR="00EB3531" w:rsidRPr="00D76894" w:rsidRDefault="00EB3531" w:rsidP="00F300AC">
            <w:pPr>
              <w:rPr>
                <w:b/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EB3531" w:rsidRPr="00D76894" w:rsidRDefault="00EB3531" w:rsidP="00F300AC">
            <w:pPr>
              <w:rPr>
                <w:i/>
                <w:sz w:val="20"/>
                <w:szCs w:val="20"/>
              </w:rPr>
            </w:pPr>
            <w:r w:rsidRPr="00D76894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EB3531" w:rsidRPr="00D76894" w:rsidTr="00F300AC">
        <w:tc>
          <w:tcPr>
            <w:tcW w:w="846" w:type="dxa"/>
          </w:tcPr>
          <w:p w:rsidR="00EB3531" w:rsidRPr="00D76894" w:rsidRDefault="00EB3531" w:rsidP="00F300AC">
            <w:pPr>
              <w:rPr>
                <w:sz w:val="20"/>
                <w:szCs w:val="20"/>
              </w:rPr>
            </w:pPr>
            <w:r w:rsidRPr="00D76894">
              <w:rPr>
                <w:noProof/>
                <w:sz w:val="20"/>
                <w:szCs w:val="20"/>
              </w:rPr>
              <w:drawing>
                <wp:inline distT="0" distB="0" distL="0" distR="0" wp14:anchorId="12F687EC" wp14:editId="16C92B46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EB3531" w:rsidRPr="00D76894" w:rsidRDefault="00EB3531" w:rsidP="00F300AC">
            <w:pPr>
              <w:rPr>
                <w:sz w:val="20"/>
                <w:szCs w:val="20"/>
              </w:rPr>
            </w:pPr>
            <w:r w:rsidRPr="00D76894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957" w:type="dxa"/>
            <w:vMerge/>
          </w:tcPr>
          <w:p w:rsidR="00EB3531" w:rsidRPr="00D76894" w:rsidRDefault="00EB3531" w:rsidP="00F300AC">
            <w:pPr>
              <w:rPr>
                <w:sz w:val="20"/>
                <w:szCs w:val="20"/>
              </w:rPr>
            </w:pPr>
          </w:p>
        </w:tc>
      </w:tr>
    </w:tbl>
    <w:p w:rsidR="00EB3531" w:rsidRPr="00D76894" w:rsidRDefault="00EB3531" w:rsidP="00EB3531">
      <w:pPr>
        <w:rPr>
          <w:color w:val="625F5F"/>
          <w:sz w:val="20"/>
          <w:szCs w:val="20"/>
        </w:rPr>
      </w:pPr>
    </w:p>
    <w:p w:rsidR="00EB3531" w:rsidRPr="00D76894" w:rsidRDefault="00EB3531" w:rsidP="00EB3531">
      <w:pPr>
        <w:rPr>
          <w:sz w:val="20"/>
          <w:szCs w:val="20"/>
        </w:rPr>
      </w:pPr>
      <w:r w:rsidRPr="00D7689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DDB4C" wp14:editId="6322B54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D76894">
        <w:rPr>
          <w:color w:val="625F5F"/>
          <w:sz w:val="20"/>
          <w:szCs w:val="20"/>
        </w:rPr>
        <w:t xml:space="preserve">               </w:t>
      </w:r>
      <w:r w:rsidRPr="00D76894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D76894">
        <w:rPr>
          <w:sz w:val="20"/>
          <w:szCs w:val="20"/>
          <w:u w:val="single"/>
        </w:rPr>
        <w:t>__________</w:t>
      </w:r>
      <w:r w:rsidRPr="00D76894">
        <w:rPr>
          <w:i/>
          <w:sz w:val="20"/>
          <w:szCs w:val="20"/>
          <w:u w:val="single"/>
        </w:rPr>
        <w:t>нет_</w:t>
      </w:r>
      <w:r w:rsidRPr="00D76894">
        <w:rPr>
          <w:sz w:val="20"/>
          <w:szCs w:val="20"/>
          <w:u w:val="single"/>
        </w:rPr>
        <w:t xml:space="preserve">_______________ </w:t>
      </w:r>
      <w:r w:rsidRPr="00D76894">
        <w:rPr>
          <w:sz w:val="20"/>
          <w:szCs w:val="20"/>
        </w:rPr>
        <w:t>рублей**</w:t>
      </w:r>
    </w:p>
    <w:p w:rsidR="00EB3531" w:rsidRPr="00D76894" w:rsidRDefault="00EB3531" w:rsidP="00EB3531">
      <w:pPr>
        <w:rPr>
          <w:sz w:val="20"/>
          <w:szCs w:val="20"/>
          <w:u w:val="single"/>
        </w:rPr>
      </w:pPr>
    </w:p>
    <w:p w:rsidR="00EB3531" w:rsidRPr="00D76894" w:rsidRDefault="00EB3531" w:rsidP="00EB3531">
      <w:pPr>
        <w:jc w:val="both"/>
        <w:rPr>
          <w:sz w:val="20"/>
          <w:szCs w:val="20"/>
        </w:rPr>
      </w:pPr>
    </w:p>
    <w:p w:rsidR="00EB3531" w:rsidRPr="00D76894" w:rsidRDefault="00EB3531" w:rsidP="00EB3531">
      <w:pPr>
        <w:jc w:val="both"/>
        <w:rPr>
          <w:sz w:val="20"/>
          <w:szCs w:val="20"/>
        </w:rPr>
      </w:pPr>
    </w:p>
    <w:p w:rsidR="00EB3531" w:rsidRPr="00D76894" w:rsidRDefault="00EB3531" w:rsidP="00EB3531">
      <w:pPr>
        <w:rPr>
          <w:sz w:val="20"/>
          <w:szCs w:val="20"/>
        </w:rPr>
      </w:pPr>
      <w:r w:rsidRPr="00D76894">
        <w:rPr>
          <w:sz w:val="20"/>
          <w:szCs w:val="20"/>
          <w:u w:val="single"/>
        </w:rPr>
        <w:t xml:space="preserve">Начальник управления по поставкам продукции </w:t>
      </w:r>
      <w:r w:rsidRPr="00D76894">
        <w:rPr>
          <w:sz w:val="20"/>
          <w:szCs w:val="20"/>
        </w:rPr>
        <w:t xml:space="preserve">                                 __________________                                      </w:t>
      </w:r>
      <w:r w:rsidRPr="00D76894">
        <w:rPr>
          <w:sz w:val="20"/>
          <w:szCs w:val="20"/>
          <w:u w:val="single"/>
        </w:rPr>
        <w:t xml:space="preserve">А.И. </w:t>
      </w:r>
      <w:proofErr w:type="spellStart"/>
      <w:r w:rsidRPr="00D76894">
        <w:rPr>
          <w:sz w:val="20"/>
          <w:szCs w:val="20"/>
          <w:u w:val="single"/>
        </w:rPr>
        <w:t>Стребежев</w:t>
      </w:r>
      <w:proofErr w:type="spellEnd"/>
    </w:p>
    <w:p w:rsidR="00EB3531" w:rsidRPr="00D76894" w:rsidRDefault="00EB3531" w:rsidP="00EB3531">
      <w:pPr>
        <w:rPr>
          <w:i/>
          <w:sz w:val="20"/>
          <w:szCs w:val="20"/>
        </w:rPr>
      </w:pPr>
      <w:r w:rsidRPr="00D76894">
        <w:rPr>
          <w:i/>
          <w:sz w:val="20"/>
          <w:szCs w:val="20"/>
        </w:rPr>
        <w:t xml:space="preserve">        (наименование структурного подразделения)                                      (подпись)                                                             (ФИО)</w:t>
      </w:r>
    </w:p>
    <w:p w:rsidR="00EB3531" w:rsidRPr="00D76894" w:rsidRDefault="00EB3531" w:rsidP="00EB3531">
      <w:pPr>
        <w:jc w:val="both"/>
        <w:rPr>
          <w:sz w:val="20"/>
          <w:szCs w:val="20"/>
        </w:rPr>
      </w:pPr>
    </w:p>
    <w:p w:rsidR="00EB3531" w:rsidRPr="00D76894" w:rsidRDefault="00EB3531" w:rsidP="00EB3531">
      <w:pPr>
        <w:jc w:val="both"/>
        <w:rPr>
          <w:sz w:val="20"/>
          <w:szCs w:val="20"/>
        </w:rPr>
      </w:pPr>
      <w:r w:rsidRPr="00D76894">
        <w:rPr>
          <w:sz w:val="20"/>
          <w:szCs w:val="20"/>
        </w:rPr>
        <w:t>Передано в УМО          24</w:t>
      </w:r>
      <w:r w:rsidRPr="00D76894">
        <w:rPr>
          <w:sz w:val="20"/>
          <w:szCs w:val="20"/>
          <w:u w:val="single"/>
        </w:rPr>
        <w:t>.12.2024 г.</w:t>
      </w:r>
      <w:r w:rsidRPr="00D76894">
        <w:rPr>
          <w:sz w:val="20"/>
          <w:szCs w:val="20"/>
        </w:rPr>
        <w:tab/>
      </w:r>
      <w:r w:rsidRPr="00D76894">
        <w:rPr>
          <w:sz w:val="20"/>
          <w:szCs w:val="20"/>
        </w:rPr>
        <w:tab/>
      </w:r>
      <w:r w:rsidRPr="00D76894">
        <w:rPr>
          <w:sz w:val="20"/>
          <w:szCs w:val="20"/>
        </w:rPr>
        <w:tab/>
        <w:t xml:space="preserve">          _________________                                 </w:t>
      </w:r>
      <w:r w:rsidRPr="00D76894">
        <w:rPr>
          <w:sz w:val="20"/>
          <w:szCs w:val="20"/>
          <w:u w:val="single"/>
        </w:rPr>
        <w:t xml:space="preserve">С.В. </w:t>
      </w:r>
      <w:proofErr w:type="spellStart"/>
      <w:r w:rsidRPr="00D76894">
        <w:rPr>
          <w:sz w:val="20"/>
          <w:szCs w:val="20"/>
          <w:u w:val="single"/>
        </w:rPr>
        <w:t>Саляхова</w:t>
      </w:r>
      <w:proofErr w:type="spellEnd"/>
    </w:p>
    <w:p w:rsidR="00EB3531" w:rsidRPr="00D76894" w:rsidRDefault="00EB3531" w:rsidP="00EB3531">
      <w:pPr>
        <w:jc w:val="both"/>
        <w:rPr>
          <w:sz w:val="20"/>
          <w:szCs w:val="20"/>
          <w:lang w:val="en-US"/>
        </w:rPr>
      </w:pPr>
      <w:r w:rsidRPr="00D76894">
        <w:rPr>
          <w:sz w:val="20"/>
          <w:szCs w:val="20"/>
        </w:rPr>
        <w:tab/>
      </w:r>
      <w:r w:rsidRPr="00D76894">
        <w:rPr>
          <w:sz w:val="20"/>
          <w:szCs w:val="20"/>
        </w:rPr>
        <w:tab/>
        <w:t xml:space="preserve">                     </w:t>
      </w:r>
      <w:r w:rsidRPr="00D76894">
        <w:rPr>
          <w:i/>
          <w:sz w:val="20"/>
          <w:szCs w:val="20"/>
        </w:rPr>
        <w:t>(дата)</w:t>
      </w:r>
      <w:r w:rsidRPr="00D76894">
        <w:rPr>
          <w:i/>
          <w:sz w:val="20"/>
          <w:szCs w:val="20"/>
        </w:rPr>
        <w:tab/>
      </w:r>
      <w:r w:rsidRPr="00D76894">
        <w:rPr>
          <w:i/>
          <w:sz w:val="20"/>
          <w:szCs w:val="20"/>
        </w:rPr>
        <w:tab/>
      </w:r>
      <w:r w:rsidRPr="00D76894">
        <w:rPr>
          <w:i/>
          <w:sz w:val="20"/>
          <w:szCs w:val="20"/>
        </w:rPr>
        <w:tab/>
      </w:r>
      <w:r w:rsidRPr="00D76894">
        <w:rPr>
          <w:i/>
          <w:sz w:val="20"/>
          <w:szCs w:val="20"/>
        </w:rPr>
        <w:tab/>
        <w:t xml:space="preserve">               (подпись)                                                      (ФИО)                </w:t>
      </w:r>
    </w:p>
    <w:p w:rsidR="00EB3531" w:rsidRPr="00D76894" w:rsidRDefault="00EB3531" w:rsidP="00C22FD1">
      <w:pPr>
        <w:jc w:val="both"/>
        <w:rPr>
          <w:sz w:val="20"/>
          <w:szCs w:val="20"/>
        </w:rPr>
      </w:pPr>
    </w:p>
    <w:p w:rsidR="00BA0BC7" w:rsidRPr="00D76894" w:rsidRDefault="00BA0BC7" w:rsidP="00D16E58">
      <w:pPr>
        <w:rPr>
          <w:sz w:val="20"/>
          <w:szCs w:val="20"/>
        </w:rPr>
      </w:pPr>
    </w:p>
    <w:p w:rsidR="00BA0BC7" w:rsidRPr="00D76894" w:rsidRDefault="00BA0BC7" w:rsidP="00D16E58">
      <w:pPr>
        <w:rPr>
          <w:sz w:val="20"/>
          <w:szCs w:val="20"/>
        </w:rPr>
      </w:pPr>
    </w:p>
    <w:p w:rsidR="00BA0BC7" w:rsidRPr="00D76894" w:rsidRDefault="00BA0BC7" w:rsidP="00D16E58">
      <w:pPr>
        <w:rPr>
          <w:sz w:val="20"/>
          <w:szCs w:val="20"/>
        </w:rPr>
      </w:pPr>
    </w:p>
    <w:sectPr w:rsidR="00BA0BC7" w:rsidRPr="00D76894" w:rsidSect="0044499E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CEC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0E8E"/>
    <w:rsid w:val="000A267E"/>
    <w:rsid w:val="000A3BC3"/>
    <w:rsid w:val="000A7086"/>
    <w:rsid w:val="000B0C45"/>
    <w:rsid w:val="000C1F0A"/>
    <w:rsid w:val="000C4AE9"/>
    <w:rsid w:val="000D30DC"/>
    <w:rsid w:val="000E1790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27679"/>
    <w:rsid w:val="00132A96"/>
    <w:rsid w:val="00134456"/>
    <w:rsid w:val="00146A6D"/>
    <w:rsid w:val="00153FA1"/>
    <w:rsid w:val="0015740D"/>
    <w:rsid w:val="00165B32"/>
    <w:rsid w:val="00172C3E"/>
    <w:rsid w:val="00181162"/>
    <w:rsid w:val="00184417"/>
    <w:rsid w:val="0018457A"/>
    <w:rsid w:val="00187144"/>
    <w:rsid w:val="001920FD"/>
    <w:rsid w:val="00196939"/>
    <w:rsid w:val="001A6DE5"/>
    <w:rsid w:val="001B0AC2"/>
    <w:rsid w:val="001B3133"/>
    <w:rsid w:val="001C03F3"/>
    <w:rsid w:val="001C2150"/>
    <w:rsid w:val="001C70B1"/>
    <w:rsid w:val="001D178D"/>
    <w:rsid w:val="001E3329"/>
    <w:rsid w:val="001E6CA1"/>
    <w:rsid w:val="001F0184"/>
    <w:rsid w:val="001F3F80"/>
    <w:rsid w:val="001F4A56"/>
    <w:rsid w:val="0020110B"/>
    <w:rsid w:val="00201B03"/>
    <w:rsid w:val="00202D2A"/>
    <w:rsid w:val="00203102"/>
    <w:rsid w:val="002035E4"/>
    <w:rsid w:val="002069F9"/>
    <w:rsid w:val="0021347C"/>
    <w:rsid w:val="00215617"/>
    <w:rsid w:val="0021564E"/>
    <w:rsid w:val="00223DE6"/>
    <w:rsid w:val="00224D72"/>
    <w:rsid w:val="0023156F"/>
    <w:rsid w:val="00231651"/>
    <w:rsid w:val="00232B96"/>
    <w:rsid w:val="002339C5"/>
    <w:rsid w:val="00234E78"/>
    <w:rsid w:val="00240D6F"/>
    <w:rsid w:val="002447B8"/>
    <w:rsid w:val="00245C04"/>
    <w:rsid w:val="00284B37"/>
    <w:rsid w:val="00296AF7"/>
    <w:rsid w:val="0029766E"/>
    <w:rsid w:val="002A6E5F"/>
    <w:rsid w:val="002B0A40"/>
    <w:rsid w:val="002B6934"/>
    <w:rsid w:val="002C1CC4"/>
    <w:rsid w:val="002D0504"/>
    <w:rsid w:val="002D0F2B"/>
    <w:rsid w:val="002D22B0"/>
    <w:rsid w:val="002E0EB5"/>
    <w:rsid w:val="002E52FE"/>
    <w:rsid w:val="002E58B8"/>
    <w:rsid w:val="002F2C8A"/>
    <w:rsid w:val="002F5D44"/>
    <w:rsid w:val="0030335A"/>
    <w:rsid w:val="00305C90"/>
    <w:rsid w:val="00315C09"/>
    <w:rsid w:val="00316BC3"/>
    <w:rsid w:val="00316E46"/>
    <w:rsid w:val="00317FDD"/>
    <w:rsid w:val="00326694"/>
    <w:rsid w:val="00327B47"/>
    <w:rsid w:val="003325B5"/>
    <w:rsid w:val="0033658F"/>
    <w:rsid w:val="00337FA0"/>
    <w:rsid w:val="00340966"/>
    <w:rsid w:val="00341AA1"/>
    <w:rsid w:val="00351C95"/>
    <w:rsid w:val="00352639"/>
    <w:rsid w:val="00353D84"/>
    <w:rsid w:val="00354E7E"/>
    <w:rsid w:val="003569DF"/>
    <w:rsid w:val="0036111D"/>
    <w:rsid w:val="00361E9C"/>
    <w:rsid w:val="00362FF8"/>
    <w:rsid w:val="00366AB0"/>
    <w:rsid w:val="00374D28"/>
    <w:rsid w:val="00377AEE"/>
    <w:rsid w:val="0038242D"/>
    <w:rsid w:val="00383F0F"/>
    <w:rsid w:val="00390514"/>
    <w:rsid w:val="0039172F"/>
    <w:rsid w:val="00396E53"/>
    <w:rsid w:val="003A42CF"/>
    <w:rsid w:val="003A4E8A"/>
    <w:rsid w:val="003B09DA"/>
    <w:rsid w:val="003B1F9B"/>
    <w:rsid w:val="003B4D3A"/>
    <w:rsid w:val="003B531F"/>
    <w:rsid w:val="003D0A5B"/>
    <w:rsid w:val="003D6027"/>
    <w:rsid w:val="003E0A22"/>
    <w:rsid w:val="003E3D78"/>
    <w:rsid w:val="003E6054"/>
    <w:rsid w:val="003F0938"/>
    <w:rsid w:val="003F1218"/>
    <w:rsid w:val="00401F31"/>
    <w:rsid w:val="00416345"/>
    <w:rsid w:val="0041781E"/>
    <w:rsid w:val="00433BC5"/>
    <w:rsid w:val="00440FAD"/>
    <w:rsid w:val="00441DFE"/>
    <w:rsid w:val="0044499E"/>
    <w:rsid w:val="00452DB5"/>
    <w:rsid w:val="00455F07"/>
    <w:rsid w:val="00460A48"/>
    <w:rsid w:val="0046174D"/>
    <w:rsid w:val="00472AB8"/>
    <w:rsid w:val="00475D65"/>
    <w:rsid w:val="0047603D"/>
    <w:rsid w:val="00480014"/>
    <w:rsid w:val="00480064"/>
    <w:rsid w:val="00480A39"/>
    <w:rsid w:val="00485493"/>
    <w:rsid w:val="00490C01"/>
    <w:rsid w:val="00493BC5"/>
    <w:rsid w:val="004B58AF"/>
    <w:rsid w:val="004B633A"/>
    <w:rsid w:val="004C3CF6"/>
    <w:rsid w:val="004F2E2B"/>
    <w:rsid w:val="004F41B1"/>
    <w:rsid w:val="0050261E"/>
    <w:rsid w:val="00507246"/>
    <w:rsid w:val="00510078"/>
    <w:rsid w:val="005149EC"/>
    <w:rsid w:val="00521A7E"/>
    <w:rsid w:val="005229DB"/>
    <w:rsid w:val="005263A0"/>
    <w:rsid w:val="005329BA"/>
    <w:rsid w:val="00535E91"/>
    <w:rsid w:val="0053762C"/>
    <w:rsid w:val="00540250"/>
    <w:rsid w:val="0054707F"/>
    <w:rsid w:val="005565CB"/>
    <w:rsid w:val="005679FA"/>
    <w:rsid w:val="00575D00"/>
    <w:rsid w:val="00587E84"/>
    <w:rsid w:val="00590343"/>
    <w:rsid w:val="0059368E"/>
    <w:rsid w:val="00597D59"/>
    <w:rsid w:val="005A3412"/>
    <w:rsid w:val="005A5389"/>
    <w:rsid w:val="005A6202"/>
    <w:rsid w:val="005B1F85"/>
    <w:rsid w:val="005B5465"/>
    <w:rsid w:val="005B60D6"/>
    <w:rsid w:val="005C18B9"/>
    <w:rsid w:val="005C3C81"/>
    <w:rsid w:val="005C68AD"/>
    <w:rsid w:val="005D031A"/>
    <w:rsid w:val="005E1A50"/>
    <w:rsid w:val="005E5837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467C1"/>
    <w:rsid w:val="006501DF"/>
    <w:rsid w:val="00663681"/>
    <w:rsid w:val="0066381D"/>
    <w:rsid w:val="006647A4"/>
    <w:rsid w:val="006666F8"/>
    <w:rsid w:val="0067176E"/>
    <w:rsid w:val="00674188"/>
    <w:rsid w:val="00677332"/>
    <w:rsid w:val="00677FB9"/>
    <w:rsid w:val="00681A33"/>
    <w:rsid w:val="00686632"/>
    <w:rsid w:val="006913F8"/>
    <w:rsid w:val="006933AD"/>
    <w:rsid w:val="0069607D"/>
    <w:rsid w:val="006A3C8A"/>
    <w:rsid w:val="006A72B4"/>
    <w:rsid w:val="006A7B5C"/>
    <w:rsid w:val="006B0A75"/>
    <w:rsid w:val="006B53B9"/>
    <w:rsid w:val="006B53C7"/>
    <w:rsid w:val="006B6F9E"/>
    <w:rsid w:val="006C69D9"/>
    <w:rsid w:val="006E06F2"/>
    <w:rsid w:val="007025EA"/>
    <w:rsid w:val="007123B7"/>
    <w:rsid w:val="00715796"/>
    <w:rsid w:val="0071798C"/>
    <w:rsid w:val="00734518"/>
    <w:rsid w:val="00737F29"/>
    <w:rsid w:val="007517BB"/>
    <w:rsid w:val="007545F0"/>
    <w:rsid w:val="00771F9C"/>
    <w:rsid w:val="00773C09"/>
    <w:rsid w:val="007821AF"/>
    <w:rsid w:val="0079101F"/>
    <w:rsid w:val="007964B5"/>
    <w:rsid w:val="00797CD9"/>
    <w:rsid w:val="007A249F"/>
    <w:rsid w:val="007A499A"/>
    <w:rsid w:val="007A7436"/>
    <w:rsid w:val="007B6FDC"/>
    <w:rsid w:val="007C3499"/>
    <w:rsid w:val="007C6C33"/>
    <w:rsid w:val="007D1BE1"/>
    <w:rsid w:val="007D631D"/>
    <w:rsid w:val="007E00B6"/>
    <w:rsid w:val="007F4974"/>
    <w:rsid w:val="007F7DF3"/>
    <w:rsid w:val="00801A4E"/>
    <w:rsid w:val="00804A0A"/>
    <w:rsid w:val="0080784A"/>
    <w:rsid w:val="0081215B"/>
    <w:rsid w:val="008207F9"/>
    <w:rsid w:val="008208ED"/>
    <w:rsid w:val="008453D0"/>
    <w:rsid w:val="00845DB7"/>
    <w:rsid w:val="008467BD"/>
    <w:rsid w:val="00851F5D"/>
    <w:rsid w:val="00852392"/>
    <w:rsid w:val="00853592"/>
    <w:rsid w:val="00853F6F"/>
    <w:rsid w:val="00856899"/>
    <w:rsid w:val="00856C3B"/>
    <w:rsid w:val="00857938"/>
    <w:rsid w:val="00861CDA"/>
    <w:rsid w:val="008637FB"/>
    <w:rsid w:val="00871A7B"/>
    <w:rsid w:val="00872ACA"/>
    <w:rsid w:val="00880D15"/>
    <w:rsid w:val="00884879"/>
    <w:rsid w:val="00896E0A"/>
    <w:rsid w:val="008A060B"/>
    <w:rsid w:val="008A0730"/>
    <w:rsid w:val="008A1B3D"/>
    <w:rsid w:val="008B0A8E"/>
    <w:rsid w:val="008B36B2"/>
    <w:rsid w:val="008B4BAF"/>
    <w:rsid w:val="008C7EFF"/>
    <w:rsid w:val="008D2089"/>
    <w:rsid w:val="008D2DFE"/>
    <w:rsid w:val="008D3832"/>
    <w:rsid w:val="008E62FE"/>
    <w:rsid w:val="008E6882"/>
    <w:rsid w:val="008E7004"/>
    <w:rsid w:val="008F220C"/>
    <w:rsid w:val="008F2AC8"/>
    <w:rsid w:val="008F3FD3"/>
    <w:rsid w:val="008F6425"/>
    <w:rsid w:val="00907BD3"/>
    <w:rsid w:val="0091017E"/>
    <w:rsid w:val="00923460"/>
    <w:rsid w:val="00923DBB"/>
    <w:rsid w:val="00927274"/>
    <w:rsid w:val="009324AA"/>
    <w:rsid w:val="009372B8"/>
    <w:rsid w:val="0093734F"/>
    <w:rsid w:val="0094081C"/>
    <w:rsid w:val="0094466D"/>
    <w:rsid w:val="00944A70"/>
    <w:rsid w:val="009457BD"/>
    <w:rsid w:val="00950EBB"/>
    <w:rsid w:val="00953040"/>
    <w:rsid w:val="00953EA6"/>
    <w:rsid w:val="00954CC4"/>
    <w:rsid w:val="00960E3C"/>
    <w:rsid w:val="00962F8E"/>
    <w:rsid w:val="00964504"/>
    <w:rsid w:val="00965710"/>
    <w:rsid w:val="0097593B"/>
    <w:rsid w:val="009879F8"/>
    <w:rsid w:val="0099485F"/>
    <w:rsid w:val="00997A30"/>
    <w:rsid w:val="009A1C05"/>
    <w:rsid w:val="009A654F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9F3F02"/>
    <w:rsid w:val="00A034D9"/>
    <w:rsid w:val="00A10147"/>
    <w:rsid w:val="00A10678"/>
    <w:rsid w:val="00A13385"/>
    <w:rsid w:val="00A13792"/>
    <w:rsid w:val="00A17349"/>
    <w:rsid w:val="00A17F25"/>
    <w:rsid w:val="00A25697"/>
    <w:rsid w:val="00A27B8F"/>
    <w:rsid w:val="00A337C3"/>
    <w:rsid w:val="00A37D4E"/>
    <w:rsid w:val="00A37DCB"/>
    <w:rsid w:val="00A40275"/>
    <w:rsid w:val="00A41962"/>
    <w:rsid w:val="00A478D9"/>
    <w:rsid w:val="00A54FE2"/>
    <w:rsid w:val="00A6511E"/>
    <w:rsid w:val="00A729FA"/>
    <w:rsid w:val="00A8554C"/>
    <w:rsid w:val="00A860F8"/>
    <w:rsid w:val="00A87498"/>
    <w:rsid w:val="00A916A3"/>
    <w:rsid w:val="00A92BD1"/>
    <w:rsid w:val="00A93F32"/>
    <w:rsid w:val="00A9766F"/>
    <w:rsid w:val="00AA0057"/>
    <w:rsid w:val="00AA4664"/>
    <w:rsid w:val="00AB6B3F"/>
    <w:rsid w:val="00AB6F07"/>
    <w:rsid w:val="00AB7A49"/>
    <w:rsid w:val="00AC01A0"/>
    <w:rsid w:val="00AC1817"/>
    <w:rsid w:val="00AC3E50"/>
    <w:rsid w:val="00AD074C"/>
    <w:rsid w:val="00AD0DE5"/>
    <w:rsid w:val="00AD7639"/>
    <w:rsid w:val="00AE726C"/>
    <w:rsid w:val="00AF0DBF"/>
    <w:rsid w:val="00AF637F"/>
    <w:rsid w:val="00B02437"/>
    <w:rsid w:val="00B02870"/>
    <w:rsid w:val="00B034B1"/>
    <w:rsid w:val="00B03765"/>
    <w:rsid w:val="00B045F5"/>
    <w:rsid w:val="00B05620"/>
    <w:rsid w:val="00B0677F"/>
    <w:rsid w:val="00B103AB"/>
    <w:rsid w:val="00B113B3"/>
    <w:rsid w:val="00B16A5D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92114"/>
    <w:rsid w:val="00B94848"/>
    <w:rsid w:val="00BA0BC7"/>
    <w:rsid w:val="00BA3891"/>
    <w:rsid w:val="00BA58B9"/>
    <w:rsid w:val="00BA67B1"/>
    <w:rsid w:val="00BC2CE5"/>
    <w:rsid w:val="00BD3A21"/>
    <w:rsid w:val="00BD4A5D"/>
    <w:rsid w:val="00BE2A68"/>
    <w:rsid w:val="00BE3F12"/>
    <w:rsid w:val="00BF2439"/>
    <w:rsid w:val="00BF5629"/>
    <w:rsid w:val="00BF7F24"/>
    <w:rsid w:val="00C01262"/>
    <w:rsid w:val="00C054F0"/>
    <w:rsid w:val="00C1022C"/>
    <w:rsid w:val="00C1246C"/>
    <w:rsid w:val="00C1333D"/>
    <w:rsid w:val="00C15C31"/>
    <w:rsid w:val="00C221E7"/>
    <w:rsid w:val="00C225BE"/>
    <w:rsid w:val="00C22FD1"/>
    <w:rsid w:val="00C23515"/>
    <w:rsid w:val="00C27AA4"/>
    <w:rsid w:val="00C31C91"/>
    <w:rsid w:val="00C46A03"/>
    <w:rsid w:val="00C53271"/>
    <w:rsid w:val="00C654EA"/>
    <w:rsid w:val="00C76B4E"/>
    <w:rsid w:val="00C813A2"/>
    <w:rsid w:val="00CA271C"/>
    <w:rsid w:val="00CB262D"/>
    <w:rsid w:val="00CB7074"/>
    <w:rsid w:val="00CC2370"/>
    <w:rsid w:val="00CD4E76"/>
    <w:rsid w:val="00CD7B7F"/>
    <w:rsid w:val="00CD7F27"/>
    <w:rsid w:val="00CE112A"/>
    <w:rsid w:val="00CE3F9D"/>
    <w:rsid w:val="00CE7B07"/>
    <w:rsid w:val="00CF07CF"/>
    <w:rsid w:val="00CF7DAD"/>
    <w:rsid w:val="00CF7EC9"/>
    <w:rsid w:val="00D0092F"/>
    <w:rsid w:val="00D037D4"/>
    <w:rsid w:val="00D04A99"/>
    <w:rsid w:val="00D04EFC"/>
    <w:rsid w:val="00D061C6"/>
    <w:rsid w:val="00D07296"/>
    <w:rsid w:val="00D13997"/>
    <w:rsid w:val="00D15F68"/>
    <w:rsid w:val="00D1624C"/>
    <w:rsid w:val="00D16A29"/>
    <w:rsid w:val="00D16E58"/>
    <w:rsid w:val="00D206DA"/>
    <w:rsid w:val="00D210EE"/>
    <w:rsid w:val="00D25032"/>
    <w:rsid w:val="00D277ED"/>
    <w:rsid w:val="00D30A1B"/>
    <w:rsid w:val="00D353B4"/>
    <w:rsid w:val="00D41CDF"/>
    <w:rsid w:val="00D432B7"/>
    <w:rsid w:val="00D45A48"/>
    <w:rsid w:val="00D54BC6"/>
    <w:rsid w:val="00D60FA4"/>
    <w:rsid w:val="00D619DA"/>
    <w:rsid w:val="00D70929"/>
    <w:rsid w:val="00D76894"/>
    <w:rsid w:val="00D81866"/>
    <w:rsid w:val="00D83C5A"/>
    <w:rsid w:val="00D8405C"/>
    <w:rsid w:val="00D85E7B"/>
    <w:rsid w:val="00D867AB"/>
    <w:rsid w:val="00D907A0"/>
    <w:rsid w:val="00D92EED"/>
    <w:rsid w:val="00DA058C"/>
    <w:rsid w:val="00DA16F0"/>
    <w:rsid w:val="00DB2CAE"/>
    <w:rsid w:val="00DB3AC1"/>
    <w:rsid w:val="00DB79FC"/>
    <w:rsid w:val="00DD2F78"/>
    <w:rsid w:val="00DD3203"/>
    <w:rsid w:val="00DD3265"/>
    <w:rsid w:val="00DD4192"/>
    <w:rsid w:val="00DD4893"/>
    <w:rsid w:val="00DE0069"/>
    <w:rsid w:val="00DE288D"/>
    <w:rsid w:val="00DF0493"/>
    <w:rsid w:val="00DF20CE"/>
    <w:rsid w:val="00DF2149"/>
    <w:rsid w:val="00DF50B8"/>
    <w:rsid w:val="00E000F4"/>
    <w:rsid w:val="00E02EBC"/>
    <w:rsid w:val="00E0433E"/>
    <w:rsid w:val="00E2099B"/>
    <w:rsid w:val="00E235B6"/>
    <w:rsid w:val="00E3693D"/>
    <w:rsid w:val="00E5135C"/>
    <w:rsid w:val="00E530AC"/>
    <w:rsid w:val="00E60613"/>
    <w:rsid w:val="00E6699E"/>
    <w:rsid w:val="00E76326"/>
    <w:rsid w:val="00E81E83"/>
    <w:rsid w:val="00E85EFE"/>
    <w:rsid w:val="00E87E2E"/>
    <w:rsid w:val="00E93609"/>
    <w:rsid w:val="00EA1E05"/>
    <w:rsid w:val="00EA44BE"/>
    <w:rsid w:val="00EB0A51"/>
    <w:rsid w:val="00EB3531"/>
    <w:rsid w:val="00EC476B"/>
    <w:rsid w:val="00ED004C"/>
    <w:rsid w:val="00ED1C5F"/>
    <w:rsid w:val="00ED7562"/>
    <w:rsid w:val="00EE7BD5"/>
    <w:rsid w:val="00EF36A4"/>
    <w:rsid w:val="00EF5D70"/>
    <w:rsid w:val="00EF62DE"/>
    <w:rsid w:val="00EF6900"/>
    <w:rsid w:val="00F053FF"/>
    <w:rsid w:val="00F062F5"/>
    <w:rsid w:val="00F201CF"/>
    <w:rsid w:val="00F3155C"/>
    <w:rsid w:val="00F33B7F"/>
    <w:rsid w:val="00F36534"/>
    <w:rsid w:val="00F41F96"/>
    <w:rsid w:val="00F5126F"/>
    <w:rsid w:val="00F55CA3"/>
    <w:rsid w:val="00F55E45"/>
    <w:rsid w:val="00F56272"/>
    <w:rsid w:val="00F61AE2"/>
    <w:rsid w:val="00F64E05"/>
    <w:rsid w:val="00F666C9"/>
    <w:rsid w:val="00F752B3"/>
    <w:rsid w:val="00F76428"/>
    <w:rsid w:val="00F802FB"/>
    <w:rsid w:val="00F839D7"/>
    <w:rsid w:val="00F87D57"/>
    <w:rsid w:val="00F91C92"/>
    <w:rsid w:val="00F92F79"/>
    <w:rsid w:val="00F95387"/>
    <w:rsid w:val="00FA032B"/>
    <w:rsid w:val="00FA4624"/>
    <w:rsid w:val="00FB254D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0">
    <w:name w:val="Сетка таблицы1"/>
    <w:basedOn w:val="a1"/>
    <w:next w:val="a9"/>
    <w:uiPriority w:val="59"/>
    <w:rsid w:val="00D3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3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0">
    <w:name w:val="Сетка таблицы1"/>
    <w:basedOn w:val="a1"/>
    <w:next w:val="a9"/>
    <w:uiPriority w:val="59"/>
    <w:rsid w:val="00D3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3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23AF-DC11-43AB-80BC-35C63452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16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Зенкевич Кириана Андреевна</dc:creator>
  <cp:keywords/>
  <dc:description/>
  <cp:lastModifiedBy>Саляхова Светлана Владимировна</cp:lastModifiedBy>
  <cp:revision>79</cp:revision>
  <cp:lastPrinted>2024-12-23T16:20:00Z</cp:lastPrinted>
  <dcterms:created xsi:type="dcterms:W3CDTF">2024-08-14T13:25:00Z</dcterms:created>
  <dcterms:modified xsi:type="dcterms:W3CDTF">2024-12-23T16:20:00Z</dcterms:modified>
</cp:coreProperties>
</file>